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2C2D" w14:textId="3B960E57" w:rsidR="00B47348" w:rsidRPr="00AB26CE" w:rsidRDefault="00906972" w:rsidP="00B47348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くまもと歴史まちづくり</w:t>
      </w:r>
      <w:r w:rsidR="003A3B12" w:rsidRPr="00AB26CE">
        <w:rPr>
          <w:rFonts w:ascii="ＭＳ Ｐゴシック" w:eastAsia="ＭＳ Ｐゴシック" w:hAnsi="ＭＳ Ｐゴシック" w:hint="eastAsia"/>
          <w:sz w:val="28"/>
        </w:rPr>
        <w:t>計画</w:t>
      </w:r>
      <w:r w:rsidR="00B47348" w:rsidRPr="00AB26CE">
        <w:rPr>
          <w:rFonts w:ascii="ＭＳ Ｐゴシック" w:eastAsia="ＭＳ Ｐゴシック" w:hAnsi="ＭＳ Ｐゴシック" w:hint="eastAsia"/>
          <w:sz w:val="28"/>
        </w:rPr>
        <w:t>（素案）についての</w:t>
      </w:r>
    </w:p>
    <w:p w14:paraId="06312C2E" w14:textId="77777777" w:rsidR="00B47348" w:rsidRPr="00AB26CE" w:rsidRDefault="00B47348" w:rsidP="00B47348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AB26CE">
        <w:rPr>
          <w:rFonts w:ascii="ＭＳ Ｐゴシック" w:eastAsia="ＭＳ Ｐゴシック" w:hAnsi="ＭＳ Ｐゴシック" w:hint="eastAsia"/>
          <w:sz w:val="28"/>
        </w:rPr>
        <w:t>ご意見・ご提案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012"/>
      </w:tblGrid>
      <w:tr w:rsidR="00AB26CE" w:rsidRPr="00AB26CE" w14:paraId="06312C31" w14:textId="77777777" w:rsidTr="00B47348">
        <w:trPr>
          <w:trHeight w:val="6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C2F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AB26CE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B47348" w:rsidRPr="00AB26CE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B47348" w:rsidRPr="00AB26CE">
                    <w:rPr>
                      <w:rFonts w:ascii="ＭＳ Ｐゴシック" w:eastAsia="ＭＳ Ｐゴシック" w:hAnsi="ＭＳ Ｐゴシック" w:hint="eastAsia"/>
                    </w:rPr>
                    <w:t>氏</w:t>
                  </w:r>
                </w:rubyBase>
              </w:ruby>
            </w:r>
            <w:r w:rsidRPr="00AB26C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26CE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B47348" w:rsidRPr="00AB26CE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B47348" w:rsidRPr="00AB26CE"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C30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AB26CE" w:rsidRPr="00AB26CE" w14:paraId="06312C34" w14:textId="77777777" w:rsidTr="004F513F">
        <w:trPr>
          <w:trHeight w:val="7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C32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AB26CE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C33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AB26CE" w:rsidRPr="00AB26CE" w14:paraId="06312C37" w14:textId="77777777" w:rsidTr="004F513F">
        <w:trPr>
          <w:trHeight w:val="7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C35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AB26C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C36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06312C38" w14:textId="77777777" w:rsidR="00B47348" w:rsidRPr="00AB26CE" w:rsidRDefault="00B47348" w:rsidP="00B47348">
      <w:pPr>
        <w:rPr>
          <w:rFonts w:ascii="ＭＳ Ｐゴシック" w:eastAsia="ＭＳ Ｐゴシック" w:hAnsi="ＭＳ Ｐゴシック"/>
          <w:sz w:val="22"/>
          <w:szCs w:val="22"/>
        </w:rPr>
      </w:pPr>
      <w:r w:rsidRPr="00AB26CE">
        <w:rPr>
          <w:rFonts w:ascii="ＭＳ Ｐゴシック" w:eastAsia="ＭＳ Ｐゴシック" w:hAnsi="ＭＳ Ｐゴシック" w:hint="eastAsia"/>
          <w:sz w:val="22"/>
        </w:rPr>
        <w:t>※氏名、連絡先等は一切公表いたしません。</w:t>
      </w:r>
    </w:p>
    <w:p w14:paraId="06312C39" w14:textId="77777777" w:rsidR="00B47348" w:rsidRPr="00AB26CE" w:rsidRDefault="00B47348" w:rsidP="00B47348">
      <w:pPr>
        <w:rPr>
          <w:rFonts w:ascii="ＭＳ Ｐゴシック" w:eastAsia="ＭＳ Ｐゴシック" w:hAnsi="ＭＳ Ｐゴシック"/>
          <w:sz w:val="21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7825"/>
      </w:tblGrid>
      <w:tr w:rsidR="00AB26CE" w:rsidRPr="00AB26CE" w14:paraId="06312C3D" w14:textId="77777777" w:rsidTr="00175B87">
        <w:trPr>
          <w:trHeight w:val="28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312C3A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6CE">
              <w:rPr>
                <w:rFonts w:ascii="ＭＳ Ｐゴシック" w:eastAsia="ＭＳ Ｐゴシック" w:hAnsi="ＭＳ Ｐゴシック" w:hint="eastAsia"/>
              </w:rPr>
              <w:t>素案の</w:t>
            </w:r>
          </w:p>
          <w:p w14:paraId="06312C3B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AB26CE">
              <w:rPr>
                <w:rFonts w:ascii="ＭＳ Ｐゴシック" w:eastAsia="ＭＳ Ｐゴシック" w:hAnsi="ＭＳ Ｐゴシック" w:hint="eastAsia"/>
              </w:rPr>
              <w:t>ページ番号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312C3C" w14:textId="77777777" w:rsidR="00B47348" w:rsidRPr="00AB26CE" w:rsidRDefault="00B47348" w:rsidP="004F513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AB26CE">
              <w:rPr>
                <w:rFonts w:ascii="ＭＳ Ｐゴシック" w:eastAsia="ＭＳ Ｐゴシック" w:hAnsi="ＭＳ Ｐゴシック" w:hint="eastAsia"/>
              </w:rPr>
              <w:t>ご意見・ご提案等</w:t>
            </w:r>
          </w:p>
        </w:tc>
      </w:tr>
      <w:tr w:rsidR="00AB26CE" w:rsidRPr="00AB26CE" w14:paraId="06312C40" w14:textId="77777777" w:rsidTr="009A1A4A">
        <w:trPr>
          <w:trHeight w:val="1765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12C3E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78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12C3F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AB26CE" w:rsidRPr="00AB26CE" w14:paraId="06312C43" w14:textId="77777777" w:rsidTr="009A1A4A">
        <w:trPr>
          <w:trHeight w:val="1697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C41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7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C42" w14:textId="77777777" w:rsidR="00B47348" w:rsidRPr="00AB26CE" w:rsidRDefault="00B47348" w:rsidP="004F513F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06312C44" w14:textId="77777777" w:rsidR="00B47348" w:rsidRPr="00AB26CE" w:rsidRDefault="00B47348" w:rsidP="00B47348">
      <w:pPr>
        <w:rPr>
          <w:rFonts w:ascii="ＭＳ Ｐゴシック" w:eastAsia="ＭＳ Ｐゴシック" w:hAnsi="ＭＳ Ｐゴシック"/>
          <w:sz w:val="21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※ご意見の記載方法は、資料として設置してある計画（素案）のページ番号とご意見等をご記入ください。</w:t>
      </w:r>
    </w:p>
    <w:p w14:paraId="06312C45" w14:textId="77777777" w:rsidR="00B47348" w:rsidRPr="00AB26CE" w:rsidRDefault="00B47348" w:rsidP="00B47348">
      <w:pPr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【意見の提出について】　次のいずれかの方法で送付してください。</w:t>
      </w:r>
    </w:p>
    <w:p w14:paraId="06312C46" w14:textId="77777777" w:rsidR="00B47348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１．提出方法</w:t>
      </w:r>
    </w:p>
    <w:p w14:paraId="06312C47" w14:textId="0A564B86" w:rsidR="00B47348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 xml:space="preserve">（１）　電子メール　　　　</w:t>
      </w:r>
      <w:bookmarkStart w:id="1" w:name="_Hlk22561797"/>
      <w:r w:rsidR="003A3B12" w:rsidRPr="00AB26CE">
        <w:rPr>
          <w:rFonts w:ascii="ＭＳ Ｐゴシック" w:eastAsia="ＭＳ Ｐゴシック" w:hAnsi="ＭＳ Ｐゴシック"/>
          <w:szCs w:val="21"/>
        </w:rPr>
        <w:t>toshidesign@city.kumamoto.lg.jp</w:t>
      </w:r>
      <w:bookmarkEnd w:id="1"/>
    </w:p>
    <w:p w14:paraId="06312C48" w14:textId="6589A89D" w:rsidR="00B47348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（２）　郵送　　　　　 　　送付先　　〒８</w:t>
      </w:r>
      <w:r w:rsidR="003A3B12" w:rsidRPr="00AB26CE">
        <w:rPr>
          <w:rFonts w:ascii="ＭＳ Ｐゴシック" w:eastAsia="ＭＳ Ｐゴシック" w:hAnsi="ＭＳ Ｐゴシック" w:hint="eastAsia"/>
          <w:szCs w:val="21"/>
        </w:rPr>
        <w:t>６０</w:t>
      </w:r>
      <w:r w:rsidRPr="00AB26CE">
        <w:rPr>
          <w:rFonts w:ascii="ＭＳ Ｐゴシック" w:eastAsia="ＭＳ Ｐゴシック" w:hAnsi="ＭＳ Ｐゴシック" w:hint="eastAsia"/>
          <w:szCs w:val="21"/>
        </w:rPr>
        <w:t>－</w:t>
      </w:r>
      <w:r w:rsidR="003A3B12" w:rsidRPr="00AB26CE">
        <w:rPr>
          <w:rFonts w:ascii="ＭＳ Ｐゴシック" w:eastAsia="ＭＳ Ｐゴシック" w:hAnsi="ＭＳ Ｐゴシック" w:hint="eastAsia"/>
          <w:szCs w:val="21"/>
        </w:rPr>
        <w:t>８６０１</w:t>
      </w:r>
      <w:r w:rsidRPr="00AB26CE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6312C49" w14:textId="648015D9" w:rsidR="00B47348" w:rsidRPr="00AB26CE" w:rsidRDefault="00B47348" w:rsidP="00B47348">
      <w:pPr>
        <w:ind w:firstLineChars="1500" w:firstLine="360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熊本市中央区</w:t>
      </w:r>
      <w:r w:rsidR="003A3B12" w:rsidRPr="00AB26CE">
        <w:rPr>
          <w:rFonts w:ascii="ＭＳ Ｐゴシック" w:eastAsia="ＭＳ Ｐゴシック" w:hAnsi="ＭＳ Ｐゴシック" w:hint="eastAsia"/>
          <w:szCs w:val="21"/>
        </w:rPr>
        <w:t>手取本町</w:t>
      </w:r>
      <w:r w:rsidRPr="00AB26CE">
        <w:rPr>
          <w:rFonts w:ascii="ＭＳ Ｐゴシック" w:eastAsia="ＭＳ Ｐゴシック" w:hAnsi="ＭＳ Ｐゴシック" w:hint="eastAsia"/>
          <w:szCs w:val="21"/>
        </w:rPr>
        <w:t>１－１</w:t>
      </w:r>
    </w:p>
    <w:p w14:paraId="06312C4A" w14:textId="4E82902D" w:rsidR="00B47348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 xml:space="preserve"> 　　　　　　　　　　　　　　　　　　　 　熊本市</w:t>
      </w:r>
      <w:r w:rsidR="003A3B12" w:rsidRPr="00AB26CE">
        <w:rPr>
          <w:rFonts w:ascii="ＭＳ Ｐゴシック" w:eastAsia="ＭＳ Ｐゴシック" w:hAnsi="ＭＳ Ｐゴシック" w:hint="eastAsia"/>
          <w:szCs w:val="21"/>
        </w:rPr>
        <w:t>都市整備景観課都市デザイン室</w:t>
      </w:r>
      <w:r w:rsidRPr="00AB26CE">
        <w:rPr>
          <w:rFonts w:ascii="ＭＳ Ｐゴシック" w:eastAsia="ＭＳ Ｐゴシック" w:hAnsi="ＭＳ Ｐゴシック" w:hint="eastAsia"/>
          <w:szCs w:val="21"/>
        </w:rPr>
        <w:t xml:space="preserve">　行</w:t>
      </w:r>
    </w:p>
    <w:p w14:paraId="06312C4B" w14:textId="77777777" w:rsidR="00B47348" w:rsidRPr="00AB26CE" w:rsidRDefault="00B47348" w:rsidP="00B47348">
      <w:pPr>
        <w:ind w:leftChars="175" w:left="420" w:firstLineChars="500" w:firstLine="120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>※各施設に設置している意見提出用封筒に入れてお出しください。</w:t>
      </w:r>
    </w:p>
    <w:p w14:paraId="06312C4C" w14:textId="13F15084" w:rsidR="00B47348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（３）　</w:t>
      </w:r>
      <w:r w:rsidRPr="00AB26CE">
        <w:rPr>
          <w:rFonts w:ascii="ＭＳ Ｐゴシック" w:eastAsia="ＭＳ Ｐゴシック" w:hAnsi="ＭＳ Ｐゴシック" w:hint="eastAsia"/>
          <w:szCs w:val="21"/>
        </w:rPr>
        <w:t xml:space="preserve">ファクス　　　</w:t>
      </w:r>
      <w:r w:rsidRPr="00AB26CE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AB26CE">
        <w:rPr>
          <w:rFonts w:ascii="ＭＳ Ｐゴシック" w:eastAsia="ＭＳ Ｐゴシック" w:hAnsi="ＭＳ Ｐゴシック" w:hint="eastAsia"/>
          <w:szCs w:val="21"/>
        </w:rPr>
        <w:t xml:space="preserve">　　ファクス　</w:t>
      </w:r>
      <w:r w:rsidRPr="00AB26CE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番号　</w:t>
      </w:r>
      <w:r w:rsidRPr="00EF59EF">
        <w:rPr>
          <w:rFonts w:ascii="ＭＳ Ｐゴシック" w:eastAsia="ＭＳ Ｐゴシック" w:hAnsi="ＭＳ Ｐゴシック" w:hint="eastAsia"/>
          <w:szCs w:val="21"/>
        </w:rPr>
        <w:t xml:space="preserve">　</w:t>
      </w:r>
      <w:bookmarkStart w:id="2" w:name="_Hlk22561873"/>
      <w:r w:rsidRPr="00EF59EF">
        <w:rPr>
          <w:rFonts w:ascii="ＭＳ Ｐゴシック" w:eastAsia="ＭＳ Ｐゴシック" w:hAnsi="ＭＳ Ｐゴシック" w:hint="eastAsia"/>
          <w:szCs w:val="21"/>
        </w:rPr>
        <w:t>０９６－</w:t>
      </w:r>
      <w:r w:rsidR="003A3B12" w:rsidRPr="00EF59EF">
        <w:rPr>
          <w:rFonts w:ascii="ＭＳ Ｐゴシック" w:eastAsia="ＭＳ Ｐゴシック" w:hAnsi="ＭＳ Ｐゴシック" w:hint="eastAsia"/>
          <w:szCs w:val="21"/>
        </w:rPr>
        <w:t>３５１</w:t>
      </w:r>
      <w:r w:rsidRPr="00AB26CE">
        <w:rPr>
          <w:rFonts w:ascii="ＭＳ Ｐゴシック" w:eastAsia="ＭＳ Ｐゴシック" w:hAnsi="ＭＳ Ｐゴシック" w:hint="eastAsia"/>
          <w:szCs w:val="21"/>
        </w:rPr>
        <w:t>－</w:t>
      </w:r>
      <w:r w:rsidR="003A3B12" w:rsidRPr="00AB26CE">
        <w:rPr>
          <w:rFonts w:ascii="ＭＳ Ｐゴシック" w:eastAsia="ＭＳ Ｐゴシック" w:hAnsi="ＭＳ Ｐゴシック" w:hint="eastAsia"/>
          <w:szCs w:val="21"/>
        </w:rPr>
        <w:t>２１８２</w:t>
      </w:r>
      <w:bookmarkEnd w:id="2"/>
    </w:p>
    <w:p w14:paraId="5C465F1C" w14:textId="2FB72C56" w:rsidR="00005535" w:rsidRPr="00AB26CE" w:rsidRDefault="00B47348" w:rsidP="00B47348">
      <w:pPr>
        <w:ind w:firstLine="220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ＭＳ Ｐゴシック" w:eastAsia="ＭＳ Ｐゴシック" w:hAnsi="ＭＳ Ｐゴシック" w:hint="eastAsia"/>
          <w:szCs w:val="21"/>
        </w:rPr>
        <w:t xml:space="preserve">２．意見の提出期間　　</w: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令和２年（２０２０年）１月</w:t>
      </w:r>
      <w:r w:rsidR="004F0394">
        <w:rPr>
          <w:rFonts w:ascii="ＭＳ Ｐゴシック" w:eastAsia="ＭＳ Ｐゴシック" w:hAnsi="ＭＳ Ｐゴシック" w:hint="eastAsia"/>
          <w:szCs w:val="21"/>
        </w:rPr>
        <w:t>８</w: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日（</w:t>
      </w:r>
      <w:r w:rsidR="004F0394">
        <w:rPr>
          <w:rFonts w:ascii="ＭＳ Ｐゴシック" w:eastAsia="ＭＳ Ｐゴシック" w:hAnsi="ＭＳ Ｐゴシック" w:hint="eastAsia"/>
          <w:szCs w:val="21"/>
        </w:rPr>
        <w:t>水</w: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）</w:t>
      </w:r>
    </w:p>
    <w:p w14:paraId="06312C4D" w14:textId="7B9611FD" w:rsidR="00B47348" w:rsidRPr="00AB26CE" w:rsidRDefault="009A1A4A" w:rsidP="00005535">
      <w:pPr>
        <w:ind w:firstLine="220"/>
        <w:jc w:val="right"/>
        <w:rPr>
          <w:rFonts w:ascii="ＭＳ Ｐゴシック" w:eastAsia="ＭＳ Ｐゴシック" w:hAnsi="ＭＳ Ｐゴシック"/>
          <w:szCs w:val="21"/>
        </w:rPr>
      </w:pPr>
      <w:r w:rsidRPr="00AB26CE">
        <w:rPr>
          <w:rFonts w:ascii="Century" w:eastAsia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312E0C" wp14:editId="10960893">
                <wp:simplePos x="0" y="0"/>
                <wp:positionH relativeFrom="column">
                  <wp:posOffset>2853690</wp:posOffset>
                </wp:positionH>
                <wp:positionV relativeFrom="paragraph">
                  <wp:posOffset>317499</wp:posOffset>
                </wp:positionV>
                <wp:extent cx="2934335" cy="981075"/>
                <wp:effectExtent l="0" t="0" r="1841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81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2E9A" w14:textId="564564F0" w:rsidR="00CF0970" w:rsidRDefault="00CF0970" w:rsidP="00B473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【問い合わせ、連絡先】</w:t>
                            </w:r>
                          </w:p>
                          <w:p w14:paraId="3F3E1F08" w14:textId="4DA23F1E" w:rsidR="009A1A4A" w:rsidRPr="00EF59EF" w:rsidRDefault="009A1A4A" w:rsidP="00B473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A1A4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～歴史的風致、文化財等に関すること～</w:t>
                            </w:r>
                          </w:p>
                          <w:p w14:paraId="06312E9B" w14:textId="61E33EF8" w:rsidR="00CF0970" w:rsidRPr="00EF59EF" w:rsidRDefault="00CF0970" w:rsidP="00B47348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熊本市　</w:t>
                            </w:r>
                            <w:r w:rsidR="00433BC0"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文化振興課</w:t>
                            </w:r>
                          </w:p>
                          <w:p w14:paraId="06312E9C" w14:textId="3A2B221F" w:rsidR="00CF0970" w:rsidRPr="00EF59EF" w:rsidRDefault="00CF0970" w:rsidP="00B47348">
                            <w:pP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電話番号　</w:t>
                            </w:r>
                            <w:r w:rsidR="003A3B12"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０９６</w:t>
                            </w: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－</w:t>
                            </w:r>
                            <w:r w:rsidR="003A3B12"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３２８</w:t>
                            </w: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－</w:t>
                            </w:r>
                            <w:r w:rsidR="003A3B12"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="00433BC0"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０３９</w:t>
                            </w: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2E0C" id="正方形/長方形 20" o:spid="_x0000_s1026" style="position:absolute;left:0;text-align:left;margin-left:224.7pt;margin-top:25pt;width:231.05pt;height:7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" fillcolor="white [3201]" strokecolor="black [3213]" strokeweight=".25pt">
                <v:textbox>
                  <w:txbxContent>
                    <w:p w14:paraId="06312E9A" w14:textId="564564F0" w:rsidR="00CF0970" w:rsidRDefault="00CF0970" w:rsidP="00B473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</w:rPr>
                        <w:t>【問い合わせ、連絡先】</w:t>
                      </w:r>
                    </w:p>
                    <w:p w14:paraId="3F3E1F08" w14:textId="4DA23F1E" w:rsidR="009A1A4A" w:rsidRPr="00EF59EF" w:rsidRDefault="009A1A4A" w:rsidP="00B473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A1A4A">
                        <w:rPr>
                          <w:rFonts w:ascii="ＭＳ Ｐゴシック" w:eastAsia="ＭＳ Ｐゴシック" w:hAnsi="ＭＳ Ｐゴシック" w:hint="eastAsia"/>
                        </w:rPr>
                        <w:t>～歴史的風致、文化財等に関すること～</w:t>
                      </w:r>
                    </w:p>
                    <w:p w14:paraId="06312E9B" w14:textId="61E33EF8" w:rsidR="00CF0970" w:rsidRPr="00EF59EF" w:rsidRDefault="00CF0970" w:rsidP="00B47348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熊本市　</w:t>
                      </w:r>
                      <w:r w:rsidR="00433BC0"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文化振興課</w:t>
                      </w:r>
                    </w:p>
                    <w:p w14:paraId="06312E9C" w14:textId="3A2B221F" w:rsidR="00CF0970" w:rsidRPr="00EF59EF" w:rsidRDefault="00CF0970" w:rsidP="00B47348">
                      <w:pPr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電話番号　</w:t>
                      </w:r>
                      <w:r w:rsidR="003A3B12"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０９６</w:t>
                      </w: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－</w:t>
                      </w:r>
                      <w:r w:rsidR="003A3B12"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３２８</w:t>
                      </w: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－</w:t>
                      </w:r>
                      <w:r w:rsidR="003A3B12"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="00433BC0"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０３９</w:t>
                      </w: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EF59E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433BC0" w:rsidRPr="00AB26CE">
        <w:rPr>
          <w:rFonts w:ascii="Century" w:eastAsia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841BF6" wp14:editId="1D0AEC65">
                <wp:simplePos x="0" y="0"/>
                <wp:positionH relativeFrom="column">
                  <wp:posOffset>-232410</wp:posOffset>
                </wp:positionH>
                <wp:positionV relativeFrom="paragraph">
                  <wp:posOffset>317500</wp:posOffset>
                </wp:positionV>
                <wp:extent cx="2934335" cy="9906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90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E7F4" w14:textId="645C446D" w:rsidR="00433BC0" w:rsidRDefault="00433BC0" w:rsidP="00B473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【問い合わせ、連絡先】</w:t>
                            </w:r>
                          </w:p>
                          <w:p w14:paraId="42BA0455" w14:textId="22C5EBFC" w:rsidR="009A1A4A" w:rsidRPr="00EF59EF" w:rsidRDefault="009A1A4A" w:rsidP="00B473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～計画全般に関すること～</w:t>
                            </w:r>
                          </w:p>
                          <w:p w14:paraId="33C463DE" w14:textId="77777777" w:rsidR="00433BC0" w:rsidRPr="00EF59EF" w:rsidRDefault="00433BC0" w:rsidP="00B47348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熊本市　都市整備景観課都市デザイン室</w:t>
                            </w:r>
                          </w:p>
                          <w:p w14:paraId="10380887" w14:textId="77777777" w:rsidR="00433BC0" w:rsidRPr="00EF59EF" w:rsidRDefault="00433BC0" w:rsidP="00B47348">
                            <w:pP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電話番号　０９６－３２８－２５３８　</w:t>
                            </w:r>
                            <w:r w:rsidRPr="00EF59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1BF6" id="正方形/長方形 1" o:spid="_x0000_s1027" style="position:absolute;left:0;text-align:left;margin-left:-18.3pt;margin-top:25pt;width:231.05pt;height:7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" fillcolor="white [3201]" strokecolor="black [3213]" strokeweight=".25pt">
                <v:textbox>
                  <w:txbxContent>
                    <w:p w14:paraId="6479E7F4" w14:textId="645C446D" w:rsidR="00433BC0" w:rsidRDefault="00433BC0" w:rsidP="00B473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</w:rPr>
                        <w:t>【問い合わせ、連絡先】</w:t>
                      </w:r>
                    </w:p>
                    <w:p w14:paraId="42BA0455" w14:textId="22C5EBFC" w:rsidR="009A1A4A" w:rsidRPr="00EF59EF" w:rsidRDefault="009A1A4A" w:rsidP="00B473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～計画全般に関すること～</w:t>
                      </w:r>
                    </w:p>
                    <w:p w14:paraId="33C463DE" w14:textId="77777777" w:rsidR="00433BC0" w:rsidRPr="00EF59EF" w:rsidRDefault="00433BC0" w:rsidP="00B47348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熊本市　都市整備景観課都市デザイン室</w:t>
                      </w:r>
                    </w:p>
                    <w:p w14:paraId="10380887" w14:textId="77777777" w:rsidR="00433BC0" w:rsidRPr="00EF59EF" w:rsidRDefault="00433BC0" w:rsidP="00B47348">
                      <w:pPr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 w:rsidRPr="00EF59E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電話番号　０９６－３２８－２５３８　</w:t>
                      </w:r>
                      <w:r w:rsidRPr="00EF59E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～令和２年（２０２０年）２月</w:t>
      </w:r>
      <w:r w:rsidR="004F0394">
        <w:rPr>
          <w:rFonts w:ascii="ＭＳ Ｐゴシック" w:eastAsia="ＭＳ Ｐゴシック" w:hAnsi="ＭＳ Ｐゴシック" w:hint="eastAsia"/>
          <w:szCs w:val="21"/>
        </w:rPr>
        <w:t>６</w: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日（</w:t>
      </w:r>
      <w:r w:rsidR="004F0394">
        <w:rPr>
          <w:rFonts w:ascii="ＭＳ Ｐゴシック" w:eastAsia="ＭＳ Ｐゴシック" w:hAnsi="ＭＳ Ｐゴシック" w:hint="eastAsia"/>
          <w:szCs w:val="21"/>
        </w:rPr>
        <w:t>木</w:t>
      </w:r>
      <w:r w:rsidR="00005535" w:rsidRPr="00AB26CE">
        <w:rPr>
          <w:rFonts w:ascii="ＭＳ Ｐゴシック" w:eastAsia="ＭＳ Ｐゴシック" w:hAnsi="ＭＳ Ｐゴシック" w:hint="eastAsia"/>
          <w:szCs w:val="21"/>
        </w:rPr>
        <w:t>）</w:t>
      </w:r>
      <w:r w:rsidR="00B47348" w:rsidRPr="00AB26CE">
        <w:rPr>
          <w:rFonts w:ascii="ＭＳ Ｐゴシック" w:eastAsia="ＭＳ Ｐゴシック" w:hAnsi="ＭＳ Ｐゴシック" w:hint="eastAsia"/>
          <w:szCs w:val="21"/>
        </w:rPr>
        <w:t xml:space="preserve">　※必着</w:t>
      </w:r>
    </w:p>
    <w:sectPr w:rsidR="00B47348" w:rsidRPr="00AB26CE" w:rsidSect="00EF59EF">
      <w:pgSz w:w="11906" w:h="16838"/>
      <w:pgMar w:top="1701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2E36" w14:textId="77777777" w:rsidR="00CF0970" w:rsidRDefault="00CF0970" w:rsidP="004F513F">
      <w:r>
        <w:separator/>
      </w:r>
    </w:p>
  </w:endnote>
  <w:endnote w:type="continuationSeparator" w:id="0">
    <w:p w14:paraId="06312E37" w14:textId="77777777" w:rsidR="00CF0970" w:rsidRDefault="00CF0970" w:rsidP="004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2E34" w14:textId="77777777" w:rsidR="00CF0970" w:rsidRDefault="00CF0970" w:rsidP="004F513F">
      <w:r>
        <w:separator/>
      </w:r>
    </w:p>
  </w:footnote>
  <w:footnote w:type="continuationSeparator" w:id="0">
    <w:p w14:paraId="06312E35" w14:textId="77777777" w:rsidR="00CF0970" w:rsidRDefault="00CF0970" w:rsidP="004F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7C"/>
    <w:multiLevelType w:val="hybridMultilevel"/>
    <w:tmpl w:val="88DCD6C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C6845"/>
    <w:multiLevelType w:val="hybridMultilevel"/>
    <w:tmpl w:val="AA368628"/>
    <w:lvl w:ilvl="0" w:tplc="4738A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74F04"/>
    <w:multiLevelType w:val="hybridMultilevel"/>
    <w:tmpl w:val="0BAE7AB0"/>
    <w:lvl w:ilvl="0" w:tplc="0BF034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2B3BAD"/>
    <w:multiLevelType w:val="hybridMultilevel"/>
    <w:tmpl w:val="2E72460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9060E"/>
    <w:multiLevelType w:val="hybridMultilevel"/>
    <w:tmpl w:val="FDDEC58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2093B"/>
    <w:multiLevelType w:val="hybridMultilevel"/>
    <w:tmpl w:val="815C05B2"/>
    <w:lvl w:ilvl="0" w:tplc="85CC7414">
      <w:start w:val="1"/>
      <w:numFmt w:val="iroha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A4C7D00"/>
    <w:multiLevelType w:val="hybridMultilevel"/>
    <w:tmpl w:val="14DA3FE6"/>
    <w:lvl w:ilvl="0" w:tplc="2EF48CFC">
      <w:start w:val="1"/>
      <w:numFmt w:val="irohaFullWidth"/>
      <w:lvlText w:val="（%1）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BEE34FE"/>
    <w:multiLevelType w:val="hybridMultilevel"/>
    <w:tmpl w:val="9B1ABAF8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0505C7"/>
    <w:multiLevelType w:val="hybridMultilevel"/>
    <w:tmpl w:val="CB0AC77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EB45C75"/>
    <w:multiLevelType w:val="hybridMultilevel"/>
    <w:tmpl w:val="950A3F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60D6D"/>
    <w:multiLevelType w:val="hybridMultilevel"/>
    <w:tmpl w:val="38CC4A4E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07C70"/>
    <w:multiLevelType w:val="hybridMultilevel"/>
    <w:tmpl w:val="FD7E6A7E"/>
    <w:lvl w:ilvl="0" w:tplc="CE24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D18DD"/>
    <w:multiLevelType w:val="hybridMultilevel"/>
    <w:tmpl w:val="074EA078"/>
    <w:lvl w:ilvl="0" w:tplc="CE4CDCB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F0F3851"/>
    <w:multiLevelType w:val="hybridMultilevel"/>
    <w:tmpl w:val="7FCC1F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48"/>
    <w:rsid w:val="00005535"/>
    <w:rsid w:val="000A518A"/>
    <w:rsid w:val="00175B87"/>
    <w:rsid w:val="00252F34"/>
    <w:rsid w:val="002D7776"/>
    <w:rsid w:val="003A3B12"/>
    <w:rsid w:val="00433BC0"/>
    <w:rsid w:val="004F0394"/>
    <w:rsid w:val="004F513F"/>
    <w:rsid w:val="00565485"/>
    <w:rsid w:val="006149FE"/>
    <w:rsid w:val="00773B22"/>
    <w:rsid w:val="00906972"/>
    <w:rsid w:val="00936DD5"/>
    <w:rsid w:val="009A1A4A"/>
    <w:rsid w:val="00AB26CE"/>
    <w:rsid w:val="00AE4A9F"/>
    <w:rsid w:val="00B47348"/>
    <w:rsid w:val="00CC3D85"/>
    <w:rsid w:val="00CF0970"/>
    <w:rsid w:val="00E3233A"/>
    <w:rsid w:val="00E41C1E"/>
    <w:rsid w:val="00EF59EF"/>
    <w:rsid w:val="00F5320B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12BB1"/>
  <w15:chartTrackingRefBased/>
  <w15:docId w15:val="{1B4839A1-F1CE-4198-8533-32E9A2D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348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7348"/>
    <w:pPr>
      <w:ind w:leftChars="600" w:left="1440"/>
    </w:pPr>
    <w:rPr>
      <w:u w:val="single"/>
    </w:rPr>
  </w:style>
  <w:style w:type="character" w:customStyle="1" w:styleId="a4">
    <w:name w:val="本文インデント (文字)"/>
    <w:basedOn w:val="a0"/>
    <w:link w:val="a3"/>
    <w:rsid w:val="00B47348"/>
    <w:rPr>
      <w:rFonts w:ascii="HG丸ｺﾞｼｯｸM-PRO" w:eastAsia="HG丸ｺﾞｼｯｸM-PRO" w:hAnsi="Century" w:cs="Times New Roman"/>
      <w:sz w:val="24"/>
      <w:szCs w:val="24"/>
      <w:u w:val="single"/>
    </w:rPr>
  </w:style>
  <w:style w:type="paragraph" w:styleId="2">
    <w:name w:val="Body Text Indent 2"/>
    <w:basedOn w:val="a"/>
    <w:link w:val="20"/>
    <w:rsid w:val="00B47348"/>
    <w:pPr>
      <w:ind w:leftChars="300" w:left="960" w:hangingChars="100" w:hanging="240"/>
    </w:pPr>
  </w:style>
  <w:style w:type="character" w:customStyle="1" w:styleId="20">
    <w:name w:val="本文インデント 2 (文字)"/>
    <w:basedOn w:val="a0"/>
    <w:link w:val="2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47348"/>
    <w:pPr>
      <w:jc w:val="center"/>
    </w:pPr>
  </w:style>
  <w:style w:type="character" w:customStyle="1" w:styleId="a6">
    <w:name w:val="記 (文字)"/>
    <w:basedOn w:val="a0"/>
    <w:link w:val="a5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Closing"/>
    <w:basedOn w:val="a"/>
    <w:link w:val="a8"/>
    <w:rsid w:val="00B47348"/>
    <w:pPr>
      <w:jc w:val="right"/>
    </w:pPr>
  </w:style>
  <w:style w:type="character" w:customStyle="1" w:styleId="a8">
    <w:name w:val="結語 (文字)"/>
    <w:basedOn w:val="a0"/>
    <w:link w:val="a7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customStyle="1" w:styleId="a9">
    <w:name w:val="一太郎８/９"/>
    <w:rsid w:val="00B4734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ゴシック" w:hAnsi="Times New Roman" w:cs="Times New Roman"/>
      <w:spacing w:val="-1"/>
      <w:kern w:val="0"/>
      <w:sz w:val="24"/>
      <w:szCs w:val="24"/>
    </w:rPr>
  </w:style>
  <w:style w:type="paragraph" w:styleId="aa">
    <w:name w:val="Date"/>
    <w:basedOn w:val="a"/>
    <w:next w:val="a"/>
    <w:link w:val="ab"/>
    <w:rsid w:val="00B47348"/>
  </w:style>
  <w:style w:type="character" w:customStyle="1" w:styleId="ab">
    <w:name w:val="日付 (文字)"/>
    <w:basedOn w:val="a0"/>
    <w:link w:val="aa"/>
    <w:rsid w:val="00B47348"/>
    <w:rPr>
      <w:rFonts w:ascii="HG丸ｺﾞｼｯｸM-PRO" w:eastAsia="HG丸ｺﾞｼｯｸM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47348"/>
    <w:pPr>
      <w:ind w:leftChars="400" w:left="840"/>
    </w:pPr>
    <w:rPr>
      <w:rFonts w:ascii="Century" w:eastAsia="ＭＳ 明朝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4F51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13F"/>
    <w:rPr>
      <w:rFonts w:ascii="HG丸ｺﾞｼｯｸM-PRO" w:eastAsia="HG丸ｺﾞｼｯｸM-PRO" w:hAnsi="Century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F51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13F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72AD-370B-4184-A541-F2C59750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19337-0346-4B67-B5BA-46588FCDCFC6}">
  <ds:schemaRefs>
    <ds:schemaRef ds:uri="http://schemas.microsoft.com/office/infopath/2007/PartnerControls"/>
    <ds:schemaRef ds:uri="http://schemas.microsoft.com/office/2006/documentManagement/types"/>
    <ds:schemaRef ds:uri="31aad03c-a983-4b16-863f-54f1eab739d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7e41a71-2e1a-40e6-b4fe-2cfc7a738e36"/>
    <ds:schemaRef ds:uri="http://purl.org/dc/terms/"/>
    <ds:schemaRef ds:uri="31AAD03C-A983-4B16-863F-54F1EAB739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EA6A20-7FF4-45BB-B9CF-1F82ED18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CF4BA-CDB6-4AD9-96F5-A6C740B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猪本　麻美</dc:creator>
  <cp:keywords/>
  <dc:description/>
  <cp:lastModifiedBy>川野　友寛</cp:lastModifiedBy>
  <cp:revision>2</cp:revision>
  <cp:lastPrinted>2019-10-29T09:23:00Z</cp:lastPrinted>
  <dcterms:created xsi:type="dcterms:W3CDTF">2019-12-11T07:12:00Z</dcterms:created>
  <dcterms:modified xsi:type="dcterms:W3CDTF">2019-12-11T07:12:00Z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